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7" w:rsidRDefault="00C06E27" w:rsidP="00C06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C06E27" w:rsidRDefault="00C06E27" w:rsidP="00C06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06E27" w:rsidRDefault="00C06E27" w:rsidP="00C06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характера </w:t>
      </w:r>
      <w:r w:rsidR="00647355">
        <w:rPr>
          <w:rFonts w:ascii="Times New Roman" w:hAnsi="Times New Roman"/>
          <w:sz w:val="28"/>
          <w:szCs w:val="28"/>
        </w:rPr>
        <w:t xml:space="preserve">специалистов </w:t>
      </w:r>
      <w:r>
        <w:rPr>
          <w:rFonts w:ascii="Times New Roman" w:hAnsi="Times New Roman"/>
          <w:sz w:val="28"/>
          <w:szCs w:val="28"/>
        </w:rPr>
        <w:t xml:space="preserve"> и членов их семей за период</w:t>
      </w:r>
    </w:p>
    <w:p w:rsidR="00C06E27" w:rsidRDefault="00C06E27" w:rsidP="00C06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6473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8E07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615"/>
        <w:gridCol w:w="1123"/>
        <w:gridCol w:w="1776"/>
        <w:gridCol w:w="1303"/>
        <w:gridCol w:w="1730"/>
        <w:gridCol w:w="1704"/>
        <w:gridCol w:w="1787"/>
        <w:gridCol w:w="1171"/>
        <w:gridCol w:w="1677"/>
      </w:tblGrid>
      <w:tr w:rsidR="00C06E27" w:rsidTr="003C41A9">
        <w:trPr>
          <w:trHeight w:val="681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7" w:rsidRDefault="00C06E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7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7" w:rsidRPr="003C41A9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41A9">
              <w:rPr>
                <w:rFonts w:ascii="Times New Roman" w:eastAsia="Calibri" w:hAnsi="Times New Roman"/>
                <w:sz w:val="20"/>
                <w:szCs w:val="20"/>
              </w:rPr>
              <w:t xml:space="preserve">Общая сумма дохода </w:t>
            </w:r>
            <w:proofErr w:type="gramStart"/>
            <w:r w:rsidRPr="003C41A9"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gramEnd"/>
          </w:p>
          <w:p w:rsidR="00C06E27" w:rsidRPr="003C41A9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41A9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 w:rsidR="00647355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3C41A9">
              <w:rPr>
                <w:rFonts w:ascii="Times New Roman" w:eastAsia="Calibri" w:hAnsi="Times New Roman"/>
                <w:sz w:val="20"/>
                <w:szCs w:val="20"/>
              </w:rPr>
              <w:t xml:space="preserve"> г.</w:t>
            </w:r>
          </w:p>
          <w:p w:rsidR="00C06E27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41A9">
              <w:rPr>
                <w:rFonts w:ascii="Times New Roman" w:eastAsia="Calibri" w:hAnsi="Times New Roman"/>
                <w:sz w:val="20"/>
                <w:szCs w:val="20"/>
              </w:rPr>
              <w:t>(руб.)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7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7" w:rsidRDefault="00C06E27" w:rsidP="003C41A9">
            <w:pPr>
              <w:tabs>
                <w:tab w:val="left" w:pos="35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06E27" w:rsidTr="00AF3583">
        <w:trPr>
          <w:trHeight w:val="9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27" w:rsidRDefault="00C06E27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27" w:rsidRDefault="00C06E27" w:rsidP="003C41A9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27" w:rsidRDefault="00C06E27" w:rsidP="003C41A9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7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7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7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7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7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7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27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страна расположения</w:t>
            </w:r>
          </w:p>
        </w:tc>
      </w:tr>
      <w:tr w:rsidR="00AF3583" w:rsidTr="0064735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AF3583" w:rsidP="00E54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510245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1/4часть жилого дома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rPr>
                <w:rFonts w:ascii="Times New Roman" w:hAnsi="Times New Roman"/>
                <w:sz w:val="24"/>
                <w:szCs w:val="24"/>
              </w:rPr>
            </w:pPr>
            <w:r w:rsidRPr="008D71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rPr>
                <w:rFonts w:ascii="Times New Roman" w:hAnsi="Times New Roman"/>
                <w:sz w:val="24"/>
                <w:szCs w:val="24"/>
              </w:rPr>
            </w:pPr>
            <w:r w:rsidRPr="008D71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365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</w:tr>
      <w:tr w:rsidR="00AF3583" w:rsidTr="0064735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AF3583" w:rsidP="00E54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605957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½ часть квартиры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rPr>
                <w:rFonts w:ascii="Times New Roman" w:hAnsi="Times New Roman"/>
                <w:sz w:val="24"/>
                <w:szCs w:val="24"/>
              </w:rPr>
            </w:pPr>
            <w:r w:rsidRPr="008D71B4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rPr>
                <w:rFonts w:ascii="Times New Roman" w:hAnsi="Times New Roman"/>
                <w:sz w:val="24"/>
                <w:szCs w:val="24"/>
              </w:rPr>
            </w:pPr>
            <w:r w:rsidRPr="008D71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rPr>
                <w:rFonts w:ascii="Times New Roman" w:hAnsi="Times New Roman"/>
                <w:sz w:val="24"/>
                <w:szCs w:val="24"/>
              </w:rPr>
            </w:pPr>
            <w:r w:rsidRPr="008D71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647355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AF3583" w:rsidP="003C41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AF3583" w:rsidP="003C41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583" w:rsidTr="00AF358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AF3583" w:rsidP="00E54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8D71B4" w:rsidP="003C41A9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ребенок специалиста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8D71B4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71B4"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8D71B4" w:rsidP="003C41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½ часть квартиры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8D71B4" w:rsidP="003C41A9">
            <w:pPr>
              <w:rPr>
                <w:rFonts w:ascii="Times New Roman" w:hAnsi="Times New Roman"/>
                <w:sz w:val="24"/>
                <w:szCs w:val="24"/>
              </w:rPr>
            </w:pPr>
            <w:r w:rsidRPr="008D71B4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8D71B4" w:rsidP="003C41A9">
            <w:pPr>
              <w:rPr>
                <w:rFonts w:ascii="Times New Roman" w:hAnsi="Times New Roman"/>
                <w:sz w:val="24"/>
                <w:szCs w:val="24"/>
              </w:rPr>
            </w:pPr>
            <w:r w:rsidRPr="008D71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8D71B4" w:rsidP="003C41A9">
            <w:pPr>
              <w:rPr>
                <w:rFonts w:ascii="Times New Roman" w:hAnsi="Times New Roman"/>
                <w:sz w:val="24"/>
                <w:szCs w:val="24"/>
              </w:rPr>
            </w:pPr>
            <w:r w:rsidRPr="008D71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8D71B4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AF3583" w:rsidP="003C41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83" w:rsidRPr="008D71B4" w:rsidRDefault="00AF3583" w:rsidP="003C41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06E27" w:rsidTr="0064735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7" w:rsidRPr="008D71B4" w:rsidRDefault="00C06E27" w:rsidP="00E54F3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E1" w:rsidRPr="008D71B4" w:rsidRDefault="008D71B4" w:rsidP="003C41A9">
            <w:pPr>
              <w:rPr>
                <w:rFonts w:ascii="Times New Roman" w:hAnsi="Times New Roman"/>
                <w:sz w:val="24"/>
                <w:szCs w:val="24"/>
              </w:rPr>
            </w:pPr>
            <w:r w:rsidRPr="008D71B4">
              <w:rPr>
                <w:rFonts w:ascii="Times New Roman" w:hAnsi="Times New Roman"/>
                <w:sz w:val="24"/>
                <w:szCs w:val="24"/>
              </w:rPr>
              <w:t>ребенок специалиста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7" w:rsidRPr="008D71B4" w:rsidRDefault="008D71B4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7" w:rsidRPr="008D71B4" w:rsidRDefault="008D71B4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7" w:rsidRPr="008D71B4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7" w:rsidRPr="008D71B4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7" w:rsidRPr="008D71B4" w:rsidRDefault="00C06E27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7" w:rsidRPr="008D71B4" w:rsidRDefault="008D71B4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7" w:rsidRPr="008D71B4" w:rsidRDefault="008D71B4" w:rsidP="003C41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71B4">
              <w:rPr>
                <w:rFonts w:ascii="Times New Roman" w:eastAsia="Calibri" w:hAnsi="Times New Roman"/>
                <w:sz w:val="24"/>
                <w:szCs w:val="24"/>
              </w:rPr>
              <w:t>40,8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7" w:rsidRPr="008D71B4" w:rsidRDefault="008D71B4" w:rsidP="003C4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1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06E27" w:rsidRDefault="00C06E27" w:rsidP="00C06E27">
      <w:pPr>
        <w:jc w:val="left"/>
        <w:rPr>
          <w:rFonts w:ascii="Times New Roman" w:hAnsi="Times New Roman"/>
          <w:sz w:val="28"/>
          <w:szCs w:val="28"/>
        </w:rPr>
        <w:sectPr w:rsidR="00C06E27">
          <w:pgSz w:w="16838" w:h="11906" w:orient="landscape"/>
          <w:pgMar w:top="567" w:right="720" w:bottom="1134" w:left="1134" w:header="709" w:footer="709" w:gutter="0"/>
          <w:cols w:space="720"/>
        </w:sectPr>
      </w:pPr>
    </w:p>
    <w:p w:rsidR="00DA7263" w:rsidRDefault="008E0760"/>
    <w:sectPr w:rsidR="00DA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1EA5"/>
    <w:multiLevelType w:val="hybridMultilevel"/>
    <w:tmpl w:val="8E52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D"/>
    <w:rsid w:val="00394F01"/>
    <w:rsid w:val="003C41A9"/>
    <w:rsid w:val="005C7206"/>
    <w:rsid w:val="00615D6B"/>
    <w:rsid w:val="00647355"/>
    <w:rsid w:val="007153FB"/>
    <w:rsid w:val="008C13CD"/>
    <w:rsid w:val="008D71B4"/>
    <w:rsid w:val="008E0760"/>
    <w:rsid w:val="00986308"/>
    <w:rsid w:val="00A171D5"/>
    <w:rsid w:val="00AF3583"/>
    <w:rsid w:val="00C06E27"/>
    <w:rsid w:val="00C333E1"/>
    <w:rsid w:val="00E239D8"/>
    <w:rsid w:val="00F3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2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2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2019-04-22T05:02:00Z</dcterms:created>
  <dcterms:modified xsi:type="dcterms:W3CDTF">2019-04-22T05:06:00Z</dcterms:modified>
</cp:coreProperties>
</file>